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D5" w:rsidRPr="00FE4457" w:rsidRDefault="00ED119E" w:rsidP="00FE445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E4457">
        <w:rPr>
          <w:rFonts w:ascii="Times New Roman" w:hAnsi="Times New Roman" w:cs="Times New Roman"/>
          <w:sz w:val="22"/>
          <w:szCs w:val="22"/>
        </w:rPr>
        <w:t>Сведения</w:t>
      </w:r>
      <w:r w:rsidR="00CD5044">
        <w:rPr>
          <w:rFonts w:ascii="Times New Roman" w:hAnsi="Times New Roman" w:cs="Times New Roman"/>
          <w:sz w:val="22"/>
          <w:szCs w:val="22"/>
        </w:rPr>
        <w:t xml:space="preserve"> о доходах, </w:t>
      </w:r>
    </w:p>
    <w:p w:rsidR="00C863D5" w:rsidRPr="00FE4457" w:rsidRDefault="00C863D5" w:rsidP="00FE4457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FE4457">
        <w:rPr>
          <w:rFonts w:ascii="Times New Roman" w:hAnsi="Times New Roman" w:cs="Times New Roman"/>
          <w:sz w:val="22"/>
          <w:szCs w:val="22"/>
        </w:rPr>
        <w:t>об имуществе и обязательствах имущественного характера</w:t>
      </w:r>
    </w:p>
    <w:p w:rsidR="00FE4457" w:rsidRPr="00FE4457" w:rsidRDefault="00FE4457" w:rsidP="00FE445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FE4457">
        <w:rPr>
          <w:rFonts w:ascii="Times New Roman" w:hAnsi="Times New Roman" w:cs="Times New Roman"/>
        </w:rPr>
        <w:t>руководителя областного государственного учреждения Томской области</w:t>
      </w:r>
      <w:r>
        <w:rPr>
          <w:rFonts w:ascii="Times New Roman" w:hAnsi="Times New Roman" w:cs="Times New Roman"/>
        </w:rPr>
        <w:t xml:space="preserve"> </w:t>
      </w:r>
      <w:r w:rsidRPr="00FE4457">
        <w:rPr>
          <w:rFonts w:ascii="Times New Roman" w:hAnsi="Times New Roman" w:cs="Times New Roman"/>
        </w:rPr>
        <w:t xml:space="preserve">за отчетный период с 1 января по 31 декабря </w:t>
      </w:r>
      <w:r w:rsidR="003C0E94">
        <w:rPr>
          <w:rFonts w:ascii="Times New Roman" w:hAnsi="Times New Roman" w:cs="Times New Roman"/>
        </w:rPr>
        <w:t>201</w:t>
      </w:r>
      <w:r w:rsidR="00C14AF5">
        <w:rPr>
          <w:rFonts w:ascii="Times New Roman" w:hAnsi="Times New Roman" w:cs="Times New Roman"/>
        </w:rPr>
        <w:t>8</w:t>
      </w:r>
      <w:r w:rsidR="003C0E94" w:rsidRPr="00FE4457">
        <w:rPr>
          <w:rFonts w:ascii="Times New Roman" w:hAnsi="Times New Roman" w:cs="Times New Roman"/>
        </w:rPr>
        <w:t xml:space="preserve"> года</w:t>
      </w:r>
    </w:p>
    <w:p w:rsidR="00FE4457" w:rsidRDefault="00FE4457">
      <w:pPr>
        <w:pStyle w:val="ConsPlusNormal"/>
        <w:jc w:val="center"/>
      </w:pPr>
    </w:p>
    <w:p w:rsidR="00C863D5" w:rsidRDefault="00C863D5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80"/>
        <w:gridCol w:w="1505"/>
        <w:gridCol w:w="1276"/>
        <w:gridCol w:w="1275"/>
        <w:gridCol w:w="1418"/>
        <w:gridCol w:w="709"/>
        <w:gridCol w:w="992"/>
        <w:gridCol w:w="709"/>
        <w:gridCol w:w="850"/>
        <w:gridCol w:w="799"/>
        <w:gridCol w:w="1186"/>
        <w:gridCol w:w="1134"/>
      </w:tblGrid>
      <w:tr w:rsidR="00FE4457" w:rsidRPr="00370657" w:rsidTr="004C1DE5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Default="00FE4457">
            <w:pPr>
              <w:pStyle w:val="ConsPlusNormal"/>
              <w:jc w:val="center"/>
            </w:pPr>
            <w:r>
              <w:t>N</w:t>
            </w:r>
          </w:p>
          <w:p w:rsidR="00FE4457" w:rsidRDefault="00FE4457">
            <w:pPr>
              <w:pStyle w:val="ConsPlusNormal"/>
              <w:jc w:val="center"/>
            </w:pPr>
            <w:r>
              <w:t>пп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Фамилия, имя, отчество (последнее - при наличии) </w:t>
            </w:r>
            <w:hyperlink w:anchor="Par73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Наименование замещаемой должности </w:t>
            </w:r>
            <w:hyperlink w:anchor="Par74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Декларированный годовой доход </w:t>
            </w:r>
            <w:hyperlink w:anchor="Par76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  <w:r w:rsidRPr="00370657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FE4457" w:rsidRPr="00370657" w:rsidTr="004C5736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Default="00FE4457">
            <w:pPr>
              <w:pStyle w:val="ConsPlusNormal"/>
              <w:jc w:val="both"/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вид объекта </w:t>
            </w:r>
            <w:hyperlink w:anchor="Par75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 xml:space="preserve">вид объекта </w:t>
            </w:r>
            <w:hyperlink w:anchor="Par75" w:tooltip="Ссылка на текущий документ" w:history="1">
              <w:r w:rsidRPr="00370657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E4457" w:rsidRPr="00370657" w:rsidRDefault="00FE4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457" w:rsidRPr="00370657" w:rsidTr="004C573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Default="00FE4457" w:rsidP="00467A1C">
            <w:pPr>
              <w:pStyle w:val="ConsPlusNormal"/>
            </w:pPr>
            <w:r>
              <w:t>1.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0704" w:rsidRPr="00680704" w:rsidRDefault="00FB641B" w:rsidP="0068070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Чепезубов</w:t>
            </w:r>
          </w:p>
          <w:p w:rsidR="00680704" w:rsidRPr="00680704" w:rsidRDefault="00FB641B" w:rsidP="0068070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Геннадий </w:t>
            </w:r>
          </w:p>
          <w:p w:rsidR="00FE4457" w:rsidRPr="004C1DE5" w:rsidRDefault="00FB641B" w:rsidP="0068070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4C1DE5" w:rsidRDefault="004C1DE5" w:rsidP="00F97A59">
            <w:pPr>
              <w:pStyle w:val="ConsPlusCell"/>
              <w:rPr>
                <w:rFonts w:ascii="Times New Roman" w:hAnsi="Times New Roman" w:cs="Times New Roman"/>
              </w:rPr>
            </w:pPr>
            <w:r w:rsidRPr="004C1DE5">
              <w:rPr>
                <w:rFonts w:ascii="Times New Roman" w:hAnsi="Times New Roman" w:cs="Times New Roman"/>
              </w:rPr>
              <w:t>Директор ОГБУ «</w:t>
            </w:r>
            <w:r w:rsidR="00FB641B">
              <w:rPr>
                <w:rFonts w:ascii="Times New Roman" w:hAnsi="Times New Roman" w:cs="Times New Roman"/>
              </w:rPr>
              <w:t>Дом-интернат для престарелых и инвалидов «Виола» ЗАТО Северск»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13392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  </w:t>
            </w:r>
            <w:r w:rsidR="00FE4457" w:rsidRPr="00370657">
              <w:rPr>
                <w:rFonts w:ascii="Times New Roman" w:hAnsi="Times New Roman" w:cs="Times New Roman"/>
              </w:rPr>
              <w:t xml:space="preserve"> </w:t>
            </w:r>
          </w:p>
          <w:p w:rsidR="00FE4457" w:rsidRPr="00370657" w:rsidRDefault="00FE4457" w:rsidP="001339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1339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13392C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13392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B3375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           </w:t>
            </w:r>
          </w:p>
          <w:p w:rsidR="00FE4457" w:rsidRPr="00370657" w:rsidRDefault="00FE4457" w:rsidP="00BB337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34,4</w:t>
            </w: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Россия</w:t>
            </w: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FE4457" w:rsidRPr="00370657" w:rsidRDefault="00FE4457" w:rsidP="00DE5E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C14A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14AF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="00C14AF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FB641B" w:rsidP="00DE5EE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7832BE" w:rsidRDefault="00693E6A" w:rsidP="000B47F3">
            <w:pPr>
              <w:pStyle w:val="ConsPlusNormal"/>
              <w:rPr>
                <w:rFonts w:ascii="Times New Roman" w:hAnsi="Times New Roman" w:cs="Times New Roman"/>
              </w:rPr>
            </w:pPr>
            <w:r w:rsidRPr="00AD0279">
              <w:rPr>
                <w:rFonts w:ascii="Times New Roman" w:hAnsi="Times New Roman" w:cs="Times New Roman"/>
              </w:rPr>
              <w:t>Легковой автомобиль:</w:t>
            </w:r>
            <w:r w:rsidR="007832BE">
              <w:rPr>
                <w:rFonts w:ascii="Times New Roman" w:hAnsi="Times New Roman" w:cs="Times New Roman"/>
                <w:lang w:val="en-US"/>
              </w:rPr>
              <w:t>NISSAN</w:t>
            </w:r>
            <w:r w:rsidR="00FB641B">
              <w:rPr>
                <w:rFonts w:ascii="Times New Roman" w:hAnsi="Times New Roman" w:cs="Times New Roman"/>
              </w:rPr>
              <w:t xml:space="preserve"> </w:t>
            </w:r>
            <w:r w:rsidR="00FB641B">
              <w:rPr>
                <w:rFonts w:ascii="Times New Roman" w:hAnsi="Times New Roman" w:cs="Times New Roman"/>
                <w:lang w:val="en-US"/>
              </w:rPr>
              <w:t>NAVARA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E4457" w:rsidRPr="00370657" w:rsidRDefault="007832BE" w:rsidP="00C14AF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14AF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8</w:t>
            </w:r>
            <w:r w:rsidR="00C14AF5">
              <w:rPr>
                <w:rFonts w:ascii="Times New Roman" w:hAnsi="Times New Roman" w:cs="Times New Roman"/>
              </w:rPr>
              <w:t>787</w:t>
            </w:r>
            <w:r w:rsidR="00FB641B">
              <w:rPr>
                <w:rFonts w:ascii="Times New Roman" w:hAnsi="Times New Roman" w:cs="Times New Roman"/>
              </w:rPr>
              <w:t>,</w:t>
            </w:r>
            <w:r w:rsidR="00C14AF5">
              <w:rPr>
                <w:rFonts w:ascii="Times New Roman" w:hAnsi="Times New Roman" w:cs="Times New Roman"/>
              </w:rPr>
              <w:t>14</w:t>
            </w:r>
            <w:r w:rsidR="00FB64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5598" w:rsidRPr="00370657" w:rsidTr="00D45598">
        <w:trPr>
          <w:trHeight w:val="100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Default="00D45598" w:rsidP="00AF7DB5">
            <w:pPr>
              <w:pStyle w:val="ConsPlusNormal"/>
            </w:pPr>
          </w:p>
          <w:p w:rsidR="00D45598" w:rsidRDefault="00D45598" w:rsidP="00AF7DB5">
            <w:pPr>
              <w:pStyle w:val="ConsPlusNormal"/>
            </w:pPr>
          </w:p>
          <w:p w:rsidR="00D45598" w:rsidRDefault="00D45598" w:rsidP="00AF7DB5">
            <w:pPr>
              <w:pStyle w:val="ConsPlusNormal"/>
            </w:pPr>
          </w:p>
          <w:p w:rsidR="00D45598" w:rsidRDefault="00D45598" w:rsidP="00AF7DB5">
            <w:pPr>
              <w:pStyle w:val="ConsPlusNormal"/>
            </w:pPr>
            <w:r>
              <w:t>2.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Default="00D45598" w:rsidP="005E137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5598" w:rsidRPr="00370657" w:rsidRDefault="00D45598" w:rsidP="00225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001B4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45598" w:rsidRPr="00370657" w:rsidRDefault="00D4559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45598" w:rsidRDefault="00D45598" w:rsidP="00153F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Pr="00370657" w:rsidRDefault="00D35C71" w:rsidP="00153FA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Default="00693E6A" w:rsidP="00001B4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01B45">
              <w:rPr>
                <w:rFonts w:ascii="Times New Roman" w:hAnsi="Times New Roman" w:cs="Times New Roman"/>
              </w:rPr>
              <w:t>олевая</w:t>
            </w:r>
            <w:r>
              <w:rPr>
                <w:rFonts w:ascii="Times New Roman" w:hAnsi="Times New Roman" w:cs="Times New Roman"/>
              </w:rPr>
              <w:t>.</w:t>
            </w:r>
            <w:r w:rsidR="00DF7BFF">
              <w:rPr>
                <w:rFonts w:ascii="Times New Roman" w:hAnsi="Times New Roman" w:cs="Times New Roman"/>
              </w:rPr>
              <w:t xml:space="preserve"> 1\2</w:t>
            </w:r>
          </w:p>
          <w:p w:rsidR="00D35C71" w:rsidRDefault="00D35C71" w:rsidP="00001B45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35C71" w:rsidRPr="00370657" w:rsidRDefault="00D35C71" w:rsidP="00001B4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C14AF5" w:rsidP="003B459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3B459F">
            <w:pPr>
              <w:pStyle w:val="ConsPlusNormal"/>
              <w:rPr>
                <w:rFonts w:ascii="Times New Roman" w:hAnsi="Times New Roman" w:cs="Times New Roman"/>
              </w:rPr>
            </w:pPr>
            <w:r w:rsidRPr="00370657">
              <w:rPr>
                <w:rFonts w:ascii="Times New Roman" w:hAnsi="Times New Roman" w:cs="Times New Roman"/>
              </w:rPr>
              <w:t>Россия</w:t>
            </w:r>
          </w:p>
          <w:p w:rsidR="00D45598" w:rsidRPr="00370657" w:rsidRDefault="00D45598" w:rsidP="003B459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D45598" w:rsidRPr="00370657" w:rsidRDefault="00D45598" w:rsidP="007832B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153F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3908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370657" w:rsidRDefault="00D45598" w:rsidP="0039083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637FF" w:rsidRPr="00370657" w:rsidRDefault="00D35C71" w:rsidP="0039083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598" w:rsidRPr="007832BE" w:rsidRDefault="00C14AF5" w:rsidP="00C14AF5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1447829</w:t>
            </w:r>
            <w:r w:rsidR="00D4559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32</w:t>
            </w:r>
          </w:p>
        </w:tc>
      </w:tr>
    </w:tbl>
    <w:p w:rsidR="00C863D5" w:rsidRDefault="00C863D5">
      <w:pPr>
        <w:pStyle w:val="ConsPlusNormal"/>
        <w:jc w:val="both"/>
      </w:pPr>
    </w:p>
    <w:p w:rsidR="00C863D5" w:rsidRDefault="00C863D5">
      <w:pPr>
        <w:pStyle w:val="ConsPlusNormal"/>
        <w:ind w:firstLine="540"/>
        <w:jc w:val="both"/>
      </w:pPr>
      <w:r>
        <w:t>--------------------------------</w:t>
      </w:r>
    </w:p>
    <w:sectPr w:rsidR="00C863D5">
      <w:pgSz w:w="16838" w:h="11906" w:orient="landscape"/>
      <w:pgMar w:top="1133" w:right="1440" w:bottom="566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C863D5"/>
    <w:rsid w:val="00001B45"/>
    <w:rsid w:val="00026F6A"/>
    <w:rsid w:val="0006394D"/>
    <w:rsid w:val="00071614"/>
    <w:rsid w:val="00080655"/>
    <w:rsid w:val="000B47F3"/>
    <w:rsid w:val="0013392C"/>
    <w:rsid w:val="00153FA3"/>
    <w:rsid w:val="001B5489"/>
    <w:rsid w:val="0022522F"/>
    <w:rsid w:val="002749F4"/>
    <w:rsid w:val="00317928"/>
    <w:rsid w:val="00370657"/>
    <w:rsid w:val="00390833"/>
    <w:rsid w:val="003B459F"/>
    <w:rsid w:val="003C0E94"/>
    <w:rsid w:val="003F2EBC"/>
    <w:rsid w:val="00454228"/>
    <w:rsid w:val="00454609"/>
    <w:rsid w:val="00455A2C"/>
    <w:rsid w:val="004637FF"/>
    <w:rsid w:val="00467A1C"/>
    <w:rsid w:val="004726E3"/>
    <w:rsid w:val="004938AB"/>
    <w:rsid w:val="004C1DE5"/>
    <w:rsid w:val="004C5736"/>
    <w:rsid w:val="005824C4"/>
    <w:rsid w:val="005E137A"/>
    <w:rsid w:val="00611916"/>
    <w:rsid w:val="00680704"/>
    <w:rsid w:val="00693E6A"/>
    <w:rsid w:val="006E6908"/>
    <w:rsid w:val="006F28AF"/>
    <w:rsid w:val="00770812"/>
    <w:rsid w:val="00775BB6"/>
    <w:rsid w:val="0078032F"/>
    <w:rsid w:val="007832BE"/>
    <w:rsid w:val="0079348F"/>
    <w:rsid w:val="007D7EA7"/>
    <w:rsid w:val="007E6B87"/>
    <w:rsid w:val="00855E45"/>
    <w:rsid w:val="00870EA1"/>
    <w:rsid w:val="00871AD5"/>
    <w:rsid w:val="009B006C"/>
    <w:rsid w:val="00A06C13"/>
    <w:rsid w:val="00A21DF8"/>
    <w:rsid w:val="00A35E36"/>
    <w:rsid w:val="00AB2B47"/>
    <w:rsid w:val="00AB6C90"/>
    <w:rsid w:val="00AD0279"/>
    <w:rsid w:val="00AF7DB5"/>
    <w:rsid w:val="00B02E15"/>
    <w:rsid w:val="00B10902"/>
    <w:rsid w:val="00BB3375"/>
    <w:rsid w:val="00BB4850"/>
    <w:rsid w:val="00BC325E"/>
    <w:rsid w:val="00BE4C6A"/>
    <w:rsid w:val="00C05EBE"/>
    <w:rsid w:val="00C14AF5"/>
    <w:rsid w:val="00C863D5"/>
    <w:rsid w:val="00CD5044"/>
    <w:rsid w:val="00D10E86"/>
    <w:rsid w:val="00D35C71"/>
    <w:rsid w:val="00D45598"/>
    <w:rsid w:val="00DE30F7"/>
    <w:rsid w:val="00DE5EE3"/>
    <w:rsid w:val="00DF7BFF"/>
    <w:rsid w:val="00E059F7"/>
    <w:rsid w:val="00E17ACA"/>
    <w:rsid w:val="00E71124"/>
    <w:rsid w:val="00ED119E"/>
    <w:rsid w:val="00ED66AC"/>
    <w:rsid w:val="00F21BE7"/>
    <w:rsid w:val="00F3628C"/>
    <w:rsid w:val="00F86021"/>
    <w:rsid w:val="00F97A59"/>
    <w:rsid w:val="00FB641B"/>
    <w:rsid w:val="00FD0C65"/>
    <w:rsid w:val="00FE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45460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5460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14">
    <w:name w:val="Стиль Заголовок 1 + 14 пт не полужирный"/>
    <w:basedOn w:val="1"/>
    <w:next w:val="ConsPlusNormal"/>
    <w:autoRedefine/>
    <w:rsid w:val="00454609"/>
    <w:pPr>
      <w:spacing w:line="240" w:lineRule="auto"/>
    </w:pPr>
    <w:rPr>
      <w:rFonts w:ascii="Times New Roman" w:eastAsiaTheme="minorEastAsia" w:hAnsi="Times New Roman" w:cs="Times New Roman"/>
      <w:b w:val="0"/>
      <w:bCs w:val="0"/>
      <w:w w:val="103"/>
      <w:sz w:val="28"/>
    </w:rPr>
  </w:style>
  <w:style w:type="paragraph" w:styleId="a3">
    <w:name w:val="Body Text"/>
    <w:basedOn w:val="a"/>
    <w:link w:val="a4"/>
    <w:uiPriority w:val="99"/>
    <w:rsid w:val="00680704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68070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1049</Characters>
  <Application>Microsoft Office Word</Application>
  <DocSecurity>2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Томской области от 27.10.2014 N 755-ра"О рекомендуемой форме сведений о доходах, расходах, об имуществе и обязательствах имущественного характера государственных гражданских служащих Томской области, замещающих должности государ</dc:title>
  <dc:creator>ConsultantPlus</dc:creator>
  <cp:lastModifiedBy>Кравченко</cp:lastModifiedBy>
  <cp:revision>2</cp:revision>
  <dcterms:created xsi:type="dcterms:W3CDTF">2020-08-18T03:36:00Z</dcterms:created>
  <dcterms:modified xsi:type="dcterms:W3CDTF">2020-08-18T03:36:00Z</dcterms:modified>
</cp:coreProperties>
</file>